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786B" w14:textId="50A4A898" w:rsidR="003626B4" w:rsidRPr="00AD41BA" w:rsidRDefault="00D0682B" w:rsidP="00041457">
      <w:pPr>
        <w:rPr>
          <w:sz w:val="22"/>
          <w:szCs w:val="22"/>
        </w:rPr>
      </w:pPr>
      <w:r w:rsidRPr="00AD41BA">
        <w:rPr>
          <w:sz w:val="22"/>
          <w:szCs w:val="22"/>
        </w:rPr>
        <w:t xml:space="preserve">                                               </w:t>
      </w:r>
      <w:r w:rsidR="00A4366A" w:rsidRPr="00AD41BA">
        <w:rPr>
          <w:sz w:val="22"/>
          <w:szCs w:val="22"/>
        </w:rPr>
        <w:t>JERMYN BOROUGH COUNCIL MEETING AGENDA</w:t>
      </w:r>
    </w:p>
    <w:p w14:paraId="0B6094F1" w14:textId="29487F07" w:rsidR="00A4366A" w:rsidRPr="00AD41BA" w:rsidRDefault="00BD3596" w:rsidP="00A4366A">
      <w:pPr>
        <w:jc w:val="center"/>
        <w:rPr>
          <w:sz w:val="22"/>
          <w:szCs w:val="22"/>
        </w:rPr>
      </w:pPr>
      <w:r w:rsidRPr="00AD41BA">
        <w:rPr>
          <w:sz w:val="22"/>
          <w:szCs w:val="22"/>
        </w:rPr>
        <w:t>August 20</w:t>
      </w:r>
      <w:r w:rsidR="00443269" w:rsidRPr="00AD41BA">
        <w:rPr>
          <w:sz w:val="22"/>
          <w:szCs w:val="22"/>
        </w:rPr>
        <w:t>,</w:t>
      </w:r>
      <w:r w:rsidR="00D0682B" w:rsidRPr="00AD41BA">
        <w:rPr>
          <w:sz w:val="22"/>
          <w:szCs w:val="22"/>
        </w:rPr>
        <w:t xml:space="preserve"> 2026</w:t>
      </w:r>
    </w:p>
    <w:p w14:paraId="2FB43607" w14:textId="6DA6995E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CALL TO ORDER</w:t>
      </w:r>
    </w:p>
    <w:p w14:paraId="3538019E" w14:textId="79337E30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PLEDGE OF A</w:t>
      </w:r>
      <w:r w:rsidR="00AC5E58" w:rsidRPr="00AD41BA">
        <w:rPr>
          <w:sz w:val="22"/>
          <w:szCs w:val="22"/>
        </w:rPr>
        <w:t>LLEGIANCE</w:t>
      </w:r>
    </w:p>
    <w:p w14:paraId="381F495F" w14:textId="50A1ED94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ROLL CALL</w:t>
      </w:r>
    </w:p>
    <w:p w14:paraId="5BD50002" w14:textId="6A0D19B5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PREVIOUS MEETING MINUTES</w:t>
      </w:r>
    </w:p>
    <w:p w14:paraId="04056DB7" w14:textId="3CB33CDF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TREASURE REPORT/BILLS PAYABLE</w:t>
      </w:r>
    </w:p>
    <w:p w14:paraId="1A875C72" w14:textId="2CBE6C3C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CORRESPONDENCE</w:t>
      </w:r>
    </w:p>
    <w:p w14:paraId="78D6018F" w14:textId="7D4B3AC2" w:rsidR="00A4366A" w:rsidRPr="00AD41BA" w:rsidRDefault="00A4366A" w:rsidP="00A4366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SECRETARY REPORT</w:t>
      </w:r>
    </w:p>
    <w:p w14:paraId="1D841F48" w14:textId="63794B62" w:rsidR="005B7447" w:rsidRPr="00AD41BA" w:rsidRDefault="00A4366A" w:rsidP="00FD664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PUBLIC COMM</w:t>
      </w:r>
      <w:r w:rsidR="00FD664A" w:rsidRPr="00AD41BA">
        <w:rPr>
          <w:sz w:val="22"/>
          <w:szCs w:val="22"/>
        </w:rPr>
        <w:t>ENT</w:t>
      </w:r>
    </w:p>
    <w:p w14:paraId="2C81FF09" w14:textId="55998464" w:rsidR="00BE5880" w:rsidRPr="00AD41BA" w:rsidRDefault="00477E91" w:rsidP="00477E9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PROFESSIONAL REPORTS</w:t>
      </w:r>
    </w:p>
    <w:p w14:paraId="1DDF6612" w14:textId="19E3DB52" w:rsidR="00477E91" w:rsidRPr="00AD41BA" w:rsidRDefault="00F5199B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MAYOR/POLICE</w:t>
      </w:r>
    </w:p>
    <w:p w14:paraId="5950FFB9" w14:textId="486179D0" w:rsidR="00F5199B" w:rsidRPr="00AD41BA" w:rsidRDefault="00F5199B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SOLICITOR</w:t>
      </w:r>
    </w:p>
    <w:p w14:paraId="126D8D59" w14:textId="4C6BFDFB" w:rsidR="00F5199B" w:rsidRPr="00AD41BA" w:rsidRDefault="00F5199B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FIRE CHIEF</w:t>
      </w:r>
    </w:p>
    <w:p w14:paraId="798B21BC" w14:textId="68481045" w:rsidR="00F5199B" w:rsidRPr="00AD41BA" w:rsidRDefault="00F5199B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TAX COLLECTOR</w:t>
      </w:r>
    </w:p>
    <w:p w14:paraId="69A7845D" w14:textId="66687B1A" w:rsidR="00F5199B" w:rsidRPr="00AD41BA" w:rsidRDefault="00333861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KB</w:t>
      </w:r>
      <w:r w:rsidR="006C15BF" w:rsidRPr="00AD41BA">
        <w:rPr>
          <w:sz w:val="22"/>
          <w:szCs w:val="22"/>
        </w:rPr>
        <w:t>A</w:t>
      </w:r>
    </w:p>
    <w:p w14:paraId="3CA694F5" w14:textId="2459BF86" w:rsidR="006C15BF" w:rsidRPr="00AD41BA" w:rsidRDefault="006C15BF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EMA</w:t>
      </w:r>
    </w:p>
    <w:p w14:paraId="75629024" w14:textId="3F3505A4" w:rsidR="00DB784F" w:rsidRPr="00AD41BA" w:rsidRDefault="00DB784F" w:rsidP="00477E9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CODE OFFICER</w:t>
      </w:r>
    </w:p>
    <w:p w14:paraId="4D2A9417" w14:textId="314D03EF" w:rsidR="00333861" w:rsidRPr="00AD41BA" w:rsidRDefault="00F229F9" w:rsidP="00F229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COMMITTEE REPORTS</w:t>
      </w:r>
    </w:p>
    <w:p w14:paraId="00DB7E29" w14:textId="56F50321" w:rsidR="00F229F9" w:rsidRPr="00AD41BA" w:rsidRDefault="00E146BA" w:rsidP="00F229F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SAFETY</w:t>
      </w:r>
    </w:p>
    <w:p w14:paraId="7F5B02A5" w14:textId="7AEB1EAF" w:rsidR="00E146BA" w:rsidRPr="00AD41BA" w:rsidRDefault="00E146BA" w:rsidP="00F229F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FINANCE</w:t>
      </w:r>
    </w:p>
    <w:p w14:paraId="423402F9" w14:textId="108FF6FE" w:rsidR="00E146BA" w:rsidRPr="00AD41BA" w:rsidRDefault="00972B39" w:rsidP="00F229F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SHADE TREE</w:t>
      </w:r>
    </w:p>
    <w:p w14:paraId="5A53EC27" w14:textId="5FCA3A27" w:rsidR="00972B39" w:rsidRPr="00AD41BA" w:rsidRDefault="00972B39" w:rsidP="0021431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RECREATION</w:t>
      </w:r>
    </w:p>
    <w:p w14:paraId="0F6DBA4A" w14:textId="13B6F7AD" w:rsidR="00C0772E" w:rsidRPr="00AD41BA" w:rsidRDefault="00447325" w:rsidP="00C0772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NORLACK</w:t>
      </w:r>
    </w:p>
    <w:p w14:paraId="2FE7B308" w14:textId="1B97D1C2" w:rsidR="007E2159" w:rsidRPr="00AD41BA" w:rsidRDefault="007F61E5" w:rsidP="007F61E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FOLLOW UP TO JU</w:t>
      </w:r>
      <w:r w:rsidR="0063750B" w:rsidRPr="00AD41BA">
        <w:rPr>
          <w:sz w:val="22"/>
          <w:szCs w:val="22"/>
        </w:rPr>
        <w:t>LY</w:t>
      </w:r>
      <w:r w:rsidRPr="00AD41BA">
        <w:rPr>
          <w:sz w:val="22"/>
          <w:szCs w:val="22"/>
        </w:rPr>
        <w:t xml:space="preserve"> MEETIN</w:t>
      </w:r>
      <w:r w:rsidR="00096FB3" w:rsidRPr="00AD41BA">
        <w:rPr>
          <w:sz w:val="22"/>
          <w:szCs w:val="22"/>
        </w:rPr>
        <w:t>G ITEMS</w:t>
      </w:r>
    </w:p>
    <w:p w14:paraId="3465FB06" w14:textId="10D93B4D" w:rsidR="00096FB3" w:rsidRPr="00AD41BA" w:rsidRDefault="00067A1A" w:rsidP="00096FB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SIGNS FOR MAYOR NAME CHANGE</w:t>
      </w:r>
    </w:p>
    <w:p w14:paraId="0EE233AC" w14:textId="471969FF" w:rsidR="00067A1A" w:rsidRPr="00AD41BA" w:rsidRDefault="00067A1A" w:rsidP="00096FB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RAILS AND TRAILS CONTACT</w:t>
      </w:r>
    </w:p>
    <w:p w14:paraId="3A544AA7" w14:textId="1F9E2C8D" w:rsidR="00067A1A" w:rsidRPr="00AD41BA" w:rsidRDefault="00C510C8" w:rsidP="00096FB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TREE REMOVAL AND TRIMMING</w:t>
      </w:r>
    </w:p>
    <w:p w14:paraId="66EB8D6A" w14:textId="45E44CA1" w:rsidR="00C510C8" w:rsidRPr="00AD41BA" w:rsidRDefault="00C510C8" w:rsidP="00096FB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DPW BUILDING CEILING BIDS</w:t>
      </w:r>
    </w:p>
    <w:p w14:paraId="50341458" w14:textId="2FB0E1EE" w:rsidR="00E63F0D" w:rsidRPr="00AD41BA" w:rsidRDefault="00E63F0D" w:rsidP="00096FB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CURB REPAIR GARFIELD/CLEVELAND</w:t>
      </w:r>
    </w:p>
    <w:p w14:paraId="37F1E1E9" w14:textId="2781B817" w:rsidR="00057EB1" w:rsidRPr="00AD41BA" w:rsidRDefault="00D55643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EBIKE ORDINANCE</w:t>
      </w:r>
    </w:p>
    <w:p w14:paraId="6D190269" w14:textId="3A632F26" w:rsidR="00D55643" w:rsidRPr="00AD41BA" w:rsidRDefault="00D55643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QUALITY OF LIFE ORDINANCE</w:t>
      </w:r>
    </w:p>
    <w:p w14:paraId="54200E78" w14:textId="0307E2C5" w:rsidR="00031A89" w:rsidRPr="00AD41BA" w:rsidRDefault="00031A89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HAZARD</w:t>
      </w:r>
      <w:r w:rsidR="00CD73B1" w:rsidRPr="00AD41BA">
        <w:rPr>
          <w:sz w:val="22"/>
          <w:szCs w:val="22"/>
        </w:rPr>
        <w:t xml:space="preserve"> MITIGATION PLAN RESOLUTION</w:t>
      </w:r>
    </w:p>
    <w:p w14:paraId="7661B553" w14:textId="3A3D2345" w:rsidR="00AD41BA" w:rsidRPr="00AD41BA" w:rsidRDefault="00AD41BA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AD41BA">
        <w:rPr>
          <w:sz w:val="22"/>
          <w:szCs w:val="22"/>
        </w:rPr>
        <w:t>LSA</w:t>
      </w:r>
      <w:proofErr w:type="spellEnd"/>
      <w:r w:rsidRPr="00AD41BA">
        <w:rPr>
          <w:sz w:val="22"/>
          <w:szCs w:val="22"/>
        </w:rPr>
        <w:t xml:space="preserve"> MONROE GRANT VEHICLE RESOLUTION</w:t>
      </w:r>
    </w:p>
    <w:p w14:paraId="48108DAB" w14:textId="08AA6436" w:rsidR="004E0826" w:rsidRPr="00AD41BA" w:rsidRDefault="008D771D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POLICE CAR FINANCING</w:t>
      </w:r>
    </w:p>
    <w:p w14:paraId="52E07F94" w14:textId="75AE6D95" w:rsidR="00D55643" w:rsidRPr="00AD41BA" w:rsidRDefault="00D55643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PLANNING COMMISION VACANCIES</w:t>
      </w:r>
    </w:p>
    <w:p w14:paraId="32BFDFA1" w14:textId="6BA2FAD4" w:rsidR="00D55643" w:rsidRPr="00AD41BA" w:rsidRDefault="00D55643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ZONING HEARING BOARD VACANCIES</w:t>
      </w:r>
    </w:p>
    <w:p w14:paraId="05026973" w14:textId="6E25076A" w:rsidR="00D12C9D" w:rsidRPr="00AD41BA" w:rsidRDefault="00D12C9D" w:rsidP="00057E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D41BA">
        <w:rPr>
          <w:sz w:val="22"/>
          <w:szCs w:val="22"/>
        </w:rPr>
        <w:t>REC COMMITTEE APPOINTMENTS</w:t>
      </w:r>
    </w:p>
    <w:p w14:paraId="0B6CE432" w14:textId="685D1288" w:rsidR="004361C3" w:rsidRDefault="00B150C8" w:rsidP="00AD41BA">
      <w:pPr>
        <w:pStyle w:val="ListParagraph"/>
        <w:numPr>
          <w:ilvl w:val="0"/>
          <w:numId w:val="1"/>
        </w:numPr>
      </w:pPr>
      <w:r w:rsidRPr="00AD41BA">
        <w:rPr>
          <w:sz w:val="22"/>
          <w:szCs w:val="22"/>
        </w:rPr>
        <w:t>NEW BUSINESS/ADJOURNMENT</w:t>
      </w:r>
    </w:p>
    <w:sectPr w:rsidR="00436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DB"/>
    <w:multiLevelType w:val="hybridMultilevel"/>
    <w:tmpl w:val="9E4C72C8"/>
    <w:lvl w:ilvl="0" w:tplc="D7D80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9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A"/>
    <w:rsid w:val="00014D4C"/>
    <w:rsid w:val="000228A2"/>
    <w:rsid w:val="00031A89"/>
    <w:rsid w:val="00041457"/>
    <w:rsid w:val="000433B4"/>
    <w:rsid w:val="00057EB1"/>
    <w:rsid w:val="00067A1A"/>
    <w:rsid w:val="000856AC"/>
    <w:rsid w:val="00087B06"/>
    <w:rsid w:val="00096FB3"/>
    <w:rsid w:val="000A2B63"/>
    <w:rsid w:val="000C3114"/>
    <w:rsid w:val="000C3269"/>
    <w:rsid w:val="001056C9"/>
    <w:rsid w:val="0015586F"/>
    <w:rsid w:val="00155FF7"/>
    <w:rsid w:val="00164496"/>
    <w:rsid w:val="001822D1"/>
    <w:rsid w:val="00185B0E"/>
    <w:rsid w:val="001C22EE"/>
    <w:rsid w:val="001D0E88"/>
    <w:rsid w:val="0021431A"/>
    <w:rsid w:val="00244789"/>
    <w:rsid w:val="0025217F"/>
    <w:rsid w:val="00264AE1"/>
    <w:rsid w:val="00274FBF"/>
    <w:rsid w:val="002A6612"/>
    <w:rsid w:val="002B04FD"/>
    <w:rsid w:val="002B23D6"/>
    <w:rsid w:val="002D553C"/>
    <w:rsid w:val="002D6B39"/>
    <w:rsid w:val="002E16B7"/>
    <w:rsid w:val="002E74B9"/>
    <w:rsid w:val="00306FB8"/>
    <w:rsid w:val="00324A26"/>
    <w:rsid w:val="00333861"/>
    <w:rsid w:val="00337F35"/>
    <w:rsid w:val="003626B4"/>
    <w:rsid w:val="00396D0D"/>
    <w:rsid w:val="003B70BB"/>
    <w:rsid w:val="003D4766"/>
    <w:rsid w:val="003F76DD"/>
    <w:rsid w:val="004361C3"/>
    <w:rsid w:val="00443269"/>
    <w:rsid w:val="00447325"/>
    <w:rsid w:val="004478D6"/>
    <w:rsid w:val="00462ECC"/>
    <w:rsid w:val="00477E91"/>
    <w:rsid w:val="0048499F"/>
    <w:rsid w:val="004D19CA"/>
    <w:rsid w:val="004D600D"/>
    <w:rsid w:val="004E0826"/>
    <w:rsid w:val="004F6B03"/>
    <w:rsid w:val="00510296"/>
    <w:rsid w:val="00535E8F"/>
    <w:rsid w:val="005379AA"/>
    <w:rsid w:val="005519F0"/>
    <w:rsid w:val="005743CB"/>
    <w:rsid w:val="0057457E"/>
    <w:rsid w:val="005A1805"/>
    <w:rsid w:val="005A6062"/>
    <w:rsid w:val="005B7447"/>
    <w:rsid w:val="005E1975"/>
    <w:rsid w:val="005E76BC"/>
    <w:rsid w:val="00615D7B"/>
    <w:rsid w:val="0062002E"/>
    <w:rsid w:val="0063750B"/>
    <w:rsid w:val="00643821"/>
    <w:rsid w:val="006B1B9B"/>
    <w:rsid w:val="006C0D39"/>
    <w:rsid w:val="006C15BF"/>
    <w:rsid w:val="006C1A68"/>
    <w:rsid w:val="006C64B4"/>
    <w:rsid w:val="006E7B1C"/>
    <w:rsid w:val="006F23C3"/>
    <w:rsid w:val="007E2159"/>
    <w:rsid w:val="007F61E5"/>
    <w:rsid w:val="00845387"/>
    <w:rsid w:val="008760BB"/>
    <w:rsid w:val="00887E0B"/>
    <w:rsid w:val="008C6298"/>
    <w:rsid w:val="008D771D"/>
    <w:rsid w:val="008E4203"/>
    <w:rsid w:val="00901CB4"/>
    <w:rsid w:val="00927D80"/>
    <w:rsid w:val="00954516"/>
    <w:rsid w:val="00954909"/>
    <w:rsid w:val="00961AD8"/>
    <w:rsid w:val="00964262"/>
    <w:rsid w:val="00972B39"/>
    <w:rsid w:val="009A6369"/>
    <w:rsid w:val="009E0630"/>
    <w:rsid w:val="00A00FEA"/>
    <w:rsid w:val="00A26E50"/>
    <w:rsid w:val="00A4366A"/>
    <w:rsid w:val="00A5209A"/>
    <w:rsid w:val="00A622FA"/>
    <w:rsid w:val="00A64434"/>
    <w:rsid w:val="00A95538"/>
    <w:rsid w:val="00A96C29"/>
    <w:rsid w:val="00AB339F"/>
    <w:rsid w:val="00AC5E58"/>
    <w:rsid w:val="00AD41BA"/>
    <w:rsid w:val="00AE0E4F"/>
    <w:rsid w:val="00AE472B"/>
    <w:rsid w:val="00B150C8"/>
    <w:rsid w:val="00B43C5F"/>
    <w:rsid w:val="00B51376"/>
    <w:rsid w:val="00B51CF8"/>
    <w:rsid w:val="00B569D5"/>
    <w:rsid w:val="00B57377"/>
    <w:rsid w:val="00B77A4D"/>
    <w:rsid w:val="00BA4884"/>
    <w:rsid w:val="00BA4AE5"/>
    <w:rsid w:val="00BB6C63"/>
    <w:rsid w:val="00BC6138"/>
    <w:rsid w:val="00BD3596"/>
    <w:rsid w:val="00BD5B8F"/>
    <w:rsid w:val="00BE5880"/>
    <w:rsid w:val="00C00484"/>
    <w:rsid w:val="00C03872"/>
    <w:rsid w:val="00C0772E"/>
    <w:rsid w:val="00C26676"/>
    <w:rsid w:val="00C510C8"/>
    <w:rsid w:val="00C5508E"/>
    <w:rsid w:val="00C93D55"/>
    <w:rsid w:val="00CB1810"/>
    <w:rsid w:val="00CD73B1"/>
    <w:rsid w:val="00CF70E4"/>
    <w:rsid w:val="00D0682B"/>
    <w:rsid w:val="00D1186B"/>
    <w:rsid w:val="00D12C9D"/>
    <w:rsid w:val="00D226D5"/>
    <w:rsid w:val="00D55643"/>
    <w:rsid w:val="00D65F54"/>
    <w:rsid w:val="00D86C49"/>
    <w:rsid w:val="00D90D60"/>
    <w:rsid w:val="00DA0751"/>
    <w:rsid w:val="00DB6F80"/>
    <w:rsid w:val="00DB784F"/>
    <w:rsid w:val="00E146BA"/>
    <w:rsid w:val="00E45612"/>
    <w:rsid w:val="00E63F0D"/>
    <w:rsid w:val="00E67E21"/>
    <w:rsid w:val="00E94362"/>
    <w:rsid w:val="00EB5BBC"/>
    <w:rsid w:val="00ED1F71"/>
    <w:rsid w:val="00ED5D65"/>
    <w:rsid w:val="00EE0762"/>
    <w:rsid w:val="00EE619E"/>
    <w:rsid w:val="00F1727C"/>
    <w:rsid w:val="00F229F9"/>
    <w:rsid w:val="00F269CD"/>
    <w:rsid w:val="00F5199B"/>
    <w:rsid w:val="00FA19E3"/>
    <w:rsid w:val="00FA3B7F"/>
    <w:rsid w:val="00FB2968"/>
    <w:rsid w:val="00FC4FF5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3F"/>
  <w15:chartTrackingRefBased/>
  <w15:docId w15:val="{ED7F86A6-4DAE-42D7-B5F9-A7BDB921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4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2</cp:revision>
  <dcterms:created xsi:type="dcterms:W3CDTF">2026-08-19T17:37:00Z</dcterms:created>
  <dcterms:modified xsi:type="dcterms:W3CDTF">2026-08-19T17:37:00Z</dcterms:modified>
</cp:coreProperties>
</file>